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D02342" w14:textId="77777777" w:rsidR="00B65165" w:rsidRPr="00B65165" w:rsidRDefault="00B65165" w:rsidP="00B65165">
      <w:pPr>
        <w:keepNext/>
        <w:spacing w:after="0" w:line="240" w:lineRule="auto"/>
        <w:outlineLvl w:val="2"/>
        <w:rPr>
          <w:rFonts w:ascii="Arial" w:eastAsia="Times New Roman" w:hAnsi="Arial" w:cs="Arial"/>
          <w:bCs/>
          <w:sz w:val="16"/>
          <w:szCs w:val="24"/>
          <w:lang w:eastAsia="el-GR"/>
        </w:rPr>
      </w:pPr>
    </w:p>
    <w:p w14:paraId="3EE545C3" w14:textId="77777777" w:rsidR="00B65165" w:rsidRPr="00B65165" w:rsidRDefault="00B65165" w:rsidP="00B6516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4"/>
          <w:lang w:eastAsia="el-GR"/>
        </w:rPr>
      </w:pPr>
      <w:r w:rsidRPr="00B65165">
        <w:rPr>
          <w:rFonts w:ascii="Arial" w:eastAsia="Times New Roman" w:hAnsi="Arial" w:cs="Arial"/>
          <w:b/>
          <w:bCs/>
          <w:sz w:val="28"/>
          <w:szCs w:val="24"/>
          <w:lang w:eastAsia="el-GR"/>
        </w:rPr>
        <w:t>ΥΠΕΥΘΥΝΗ ΔΗΛΩΣΗ</w:t>
      </w:r>
    </w:p>
    <w:p w14:paraId="7CB218D0" w14:textId="77777777" w:rsidR="00B65165" w:rsidRPr="00B65165" w:rsidRDefault="00B65165" w:rsidP="00B65165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</w:pPr>
      <w:r w:rsidRPr="00B65165">
        <w:rPr>
          <w:rFonts w:ascii="Arial" w:eastAsia="Times New Roman" w:hAnsi="Arial" w:cs="Arial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576ECEA2" w14:textId="77777777" w:rsidR="00B65165" w:rsidRPr="00B65165" w:rsidRDefault="00B65165" w:rsidP="00B6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50FA0C6B" w14:textId="77777777" w:rsidR="00B65165" w:rsidRPr="00B65165" w:rsidRDefault="00B65165" w:rsidP="00B6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B65165">
        <w:rPr>
          <w:rFonts w:ascii="Times New Roman" w:eastAsia="Times New Roman" w:hAnsi="Times New Roman" w:cs="Times New Roman"/>
          <w:sz w:val="18"/>
          <w:szCs w:val="24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23BB5078" w14:textId="77777777" w:rsidR="00B65165" w:rsidRPr="00B65165" w:rsidRDefault="00B65165" w:rsidP="00B651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pacing w:after="0" w:line="240" w:lineRule="auto"/>
        <w:ind w:right="139"/>
        <w:jc w:val="center"/>
        <w:rPr>
          <w:rFonts w:ascii="Times New Roman" w:eastAsia="Times New Roman" w:hAnsi="Times New Roman" w:cs="Times New Roman"/>
          <w:sz w:val="18"/>
          <w:szCs w:val="24"/>
          <w:lang w:eastAsia="el-GR"/>
        </w:rPr>
      </w:pPr>
      <w:r w:rsidRPr="00B65165">
        <w:rPr>
          <w:rFonts w:ascii="Times New Roman" w:eastAsia="Times New Roman" w:hAnsi="Times New Roman" w:cs="Times New Roman"/>
          <w:sz w:val="18"/>
          <w:szCs w:val="24"/>
          <w:lang w:eastAsia="el-GR"/>
        </w:rPr>
        <w:t>παρ. 4 Ν. 1599/1986)</w:t>
      </w:r>
    </w:p>
    <w:p w14:paraId="640ADF23" w14:textId="77777777" w:rsidR="00B65165" w:rsidRPr="00B65165" w:rsidRDefault="00B65165" w:rsidP="00B65165">
      <w:pPr>
        <w:spacing w:after="120" w:line="240" w:lineRule="auto"/>
        <w:rPr>
          <w:rFonts w:ascii="Arial" w:eastAsia="Times New Roman" w:hAnsi="Arial" w:cs="Arial"/>
          <w:szCs w:val="24"/>
          <w:lang w:eastAsia="el-GR"/>
        </w:rPr>
      </w:pPr>
    </w:p>
    <w:p w14:paraId="101F2FDD" w14:textId="77777777" w:rsidR="00B65165" w:rsidRPr="00B65165" w:rsidRDefault="00B65165" w:rsidP="00B65165">
      <w:pPr>
        <w:spacing w:after="0" w:line="240" w:lineRule="auto"/>
        <w:rPr>
          <w:rFonts w:ascii="Arial" w:eastAsia="Times New Roman" w:hAnsi="Arial" w:cs="Times New Roman"/>
          <w:sz w:val="20"/>
          <w:szCs w:val="24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65165" w:rsidRPr="00B65165" w14:paraId="50229C53" w14:textId="77777777" w:rsidTr="007D6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77BE537" w14:textId="77777777" w:rsidR="00B65165" w:rsidRPr="00B65165" w:rsidRDefault="00B65165" w:rsidP="00B65165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</w:pPr>
            <w:r w:rsidRPr="00B65165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ΠΡΟΣ</w:t>
            </w:r>
            <w:r w:rsidRPr="00B65165">
              <w:rPr>
                <w:rFonts w:ascii="Arial" w:eastAsia="Times New Roman" w:hAnsi="Arial" w:cs="Times New Roman"/>
                <w:sz w:val="20"/>
                <w:szCs w:val="24"/>
                <w:vertAlign w:val="superscript"/>
                <w:lang w:eastAsia="el-GR"/>
              </w:rPr>
              <w:t>(1)</w:t>
            </w:r>
            <w:r w:rsidRPr="00B65165">
              <w:rPr>
                <w:rFonts w:ascii="Arial" w:eastAsia="Times New Roman" w:hAnsi="Arial" w:cs="Times New Roman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07151DBD" w14:textId="77777777" w:rsidR="00B65165" w:rsidRPr="00B65165" w:rsidRDefault="00B65165" w:rsidP="00B65165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B65165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ΓΡΑΜΜΑΤΕΙΑ ΤΜΗΜΑΤΟΣ ΨΥΧΟΛΟΓΙΑΣ</w:t>
            </w:r>
          </w:p>
        </w:tc>
      </w:tr>
      <w:tr w:rsidR="00B65165" w:rsidRPr="00B65165" w14:paraId="61902BF0" w14:textId="77777777" w:rsidTr="007D6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5AD3ECA0" w14:textId="77777777" w:rsidR="00B65165" w:rsidRPr="00B65165" w:rsidRDefault="00B65165" w:rsidP="00B65165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0F29931D" w14:textId="77777777" w:rsidR="00B65165" w:rsidRPr="00B65165" w:rsidRDefault="00B65165" w:rsidP="00B65165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</w:p>
        </w:tc>
        <w:tc>
          <w:tcPr>
            <w:tcW w:w="1080" w:type="dxa"/>
            <w:gridSpan w:val="3"/>
          </w:tcPr>
          <w:p w14:paraId="48FD82F8" w14:textId="77777777" w:rsidR="00B65165" w:rsidRPr="00B65165" w:rsidRDefault="00B65165" w:rsidP="00B65165">
            <w:pPr>
              <w:spacing w:before="240" w:after="0" w:line="240" w:lineRule="auto"/>
              <w:ind w:right="-6878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40965037" w14:textId="77777777" w:rsidR="00B65165" w:rsidRPr="00B65165" w:rsidRDefault="00B65165" w:rsidP="00B65165">
            <w:pPr>
              <w:spacing w:after="0" w:line="240" w:lineRule="auto"/>
              <w:ind w:right="-6878"/>
              <w:rPr>
                <w:rFonts w:ascii="Arial" w:eastAsia="Times New Roman" w:hAnsi="Arial" w:cs="Arial"/>
                <w:b/>
                <w:sz w:val="24"/>
                <w:szCs w:val="24"/>
                <w:lang w:val="en-US" w:eastAsia="el-GR"/>
              </w:rPr>
            </w:pPr>
          </w:p>
        </w:tc>
      </w:tr>
      <w:tr w:rsidR="00B65165" w:rsidRPr="00B65165" w14:paraId="3C954DDB" w14:textId="77777777" w:rsidTr="007D6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2F28DD8" w14:textId="77777777" w:rsidR="00B65165" w:rsidRPr="00B65165" w:rsidRDefault="00B65165" w:rsidP="00B651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5E389ABE" w14:textId="77777777" w:rsidR="00B65165" w:rsidRPr="00B65165" w:rsidRDefault="00B65165" w:rsidP="00B6516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B65165" w:rsidRPr="00B65165" w14:paraId="4CD0D440" w14:textId="77777777" w:rsidTr="007D6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46D89470" w14:textId="77777777" w:rsidR="00B65165" w:rsidRPr="00B65165" w:rsidRDefault="00B65165" w:rsidP="00B651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7DC36A45" w14:textId="77777777" w:rsidR="00B65165" w:rsidRPr="00B65165" w:rsidRDefault="00B65165" w:rsidP="00B6516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B65165" w:rsidRPr="00B65165" w14:paraId="72E5645D" w14:textId="77777777" w:rsidTr="007D6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26B6668" w14:textId="77777777" w:rsidR="00B65165" w:rsidRPr="00B65165" w:rsidRDefault="00B65165" w:rsidP="00B65165">
            <w:pPr>
              <w:spacing w:before="240" w:after="0" w:line="240" w:lineRule="auto"/>
              <w:ind w:right="-2332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Ημερομηνία γέννησης</w:t>
            </w:r>
            <w:r w:rsidRPr="00B65165">
              <w:rPr>
                <w:rFonts w:ascii="Arial" w:eastAsia="Times New Roman" w:hAnsi="Arial" w:cs="Times New Roman"/>
                <w:sz w:val="16"/>
                <w:szCs w:val="24"/>
                <w:vertAlign w:val="superscript"/>
                <w:lang w:eastAsia="el-GR"/>
              </w:rPr>
              <w:t>(2)</w:t>
            </w:r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6D445E5F" w14:textId="77777777" w:rsidR="00B65165" w:rsidRPr="00B65165" w:rsidRDefault="00B65165" w:rsidP="00B6516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B65165" w:rsidRPr="00B65165" w14:paraId="419EE1F1" w14:textId="77777777" w:rsidTr="007D6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2C4F" w14:textId="77777777" w:rsidR="00B65165" w:rsidRPr="00B65165" w:rsidRDefault="00B65165" w:rsidP="00B651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8BB87" w14:textId="77777777" w:rsidR="00B65165" w:rsidRPr="00B65165" w:rsidRDefault="00B65165" w:rsidP="00B6516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B65165" w:rsidRPr="00B65165" w14:paraId="4D17007C" w14:textId="77777777" w:rsidTr="007D6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74EA15D" w14:textId="77777777" w:rsidR="00B65165" w:rsidRPr="00B65165" w:rsidRDefault="00B65165" w:rsidP="00B651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6E9112D9" w14:textId="77777777" w:rsidR="00B65165" w:rsidRPr="00B65165" w:rsidRDefault="00B65165" w:rsidP="00B6516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20" w:type="dxa"/>
            <w:gridSpan w:val="2"/>
          </w:tcPr>
          <w:p w14:paraId="4E8CF329" w14:textId="77777777" w:rsidR="00B65165" w:rsidRPr="00B65165" w:rsidRDefault="00B65165" w:rsidP="00B651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</w:t>
            </w:r>
            <w:proofErr w:type="spellEnd"/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4171" w:type="dxa"/>
            <w:gridSpan w:val="6"/>
            <w:vAlign w:val="center"/>
          </w:tcPr>
          <w:p w14:paraId="10594E21" w14:textId="77777777" w:rsidR="00B65165" w:rsidRPr="00B65165" w:rsidRDefault="00B65165" w:rsidP="00B6516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B65165" w:rsidRPr="00B65165" w14:paraId="39C57091" w14:textId="77777777" w:rsidTr="007D6191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067A6D3E" w14:textId="77777777" w:rsidR="00B65165" w:rsidRPr="00B65165" w:rsidRDefault="00B65165" w:rsidP="00B651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21BD8EFC" w14:textId="77777777" w:rsidR="00B65165" w:rsidRPr="00B65165" w:rsidRDefault="00B65165" w:rsidP="00B6516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09" w:type="dxa"/>
          </w:tcPr>
          <w:p w14:paraId="00231A84" w14:textId="77777777" w:rsidR="00B65165" w:rsidRPr="00B65165" w:rsidRDefault="00B65165" w:rsidP="00B651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491" w:type="dxa"/>
            <w:gridSpan w:val="6"/>
            <w:vAlign w:val="center"/>
          </w:tcPr>
          <w:p w14:paraId="5DBCD992" w14:textId="77777777" w:rsidR="00B65165" w:rsidRPr="00B65165" w:rsidRDefault="00B65165" w:rsidP="00B6516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720" w:type="dxa"/>
          </w:tcPr>
          <w:p w14:paraId="30F3A8E8" w14:textId="77777777" w:rsidR="00B65165" w:rsidRPr="00B65165" w:rsidRDefault="00B65165" w:rsidP="00B651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Αριθ</w:t>
            </w:r>
            <w:proofErr w:type="spellEnd"/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40" w:type="dxa"/>
            <w:vAlign w:val="center"/>
          </w:tcPr>
          <w:p w14:paraId="0EA39F9B" w14:textId="77777777" w:rsidR="00B65165" w:rsidRPr="00B65165" w:rsidRDefault="00B65165" w:rsidP="00B6516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540" w:type="dxa"/>
          </w:tcPr>
          <w:p w14:paraId="362EB030" w14:textId="77777777" w:rsidR="00B65165" w:rsidRPr="00B65165" w:rsidRDefault="00B65165" w:rsidP="00B651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291" w:type="dxa"/>
            <w:vAlign w:val="center"/>
          </w:tcPr>
          <w:p w14:paraId="3829E1BA" w14:textId="77777777" w:rsidR="00B65165" w:rsidRPr="00B65165" w:rsidRDefault="00B65165" w:rsidP="00B6516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</w:tr>
      <w:tr w:rsidR="00B65165" w:rsidRPr="00B65165" w14:paraId="708B5C73" w14:textId="77777777" w:rsidTr="007D6191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67C35E7" w14:textId="77777777" w:rsidR="00B65165" w:rsidRPr="00B65165" w:rsidRDefault="00B65165" w:rsidP="00B65165">
            <w:pPr>
              <w:spacing w:before="240"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proofErr w:type="spellStart"/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Αρ</w:t>
            </w:r>
            <w:proofErr w:type="spellEnd"/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(</w:t>
            </w:r>
            <w:r w:rsidRPr="00B65165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Fax</w:t>
            </w:r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462CC6D8" w14:textId="77777777" w:rsidR="00B65165" w:rsidRPr="00B65165" w:rsidRDefault="00B65165" w:rsidP="00B6516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val="en-US"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ED523D6" w14:textId="77777777" w:rsidR="00B65165" w:rsidRPr="00B65165" w:rsidRDefault="00B65165" w:rsidP="00B6516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Δ/</w:t>
            </w:r>
            <w:proofErr w:type="spellStart"/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νση</w:t>
            </w:r>
            <w:proofErr w:type="spellEnd"/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 xml:space="preserve"> Ηλεκτρ. Ταχυδρομείου</w:t>
            </w:r>
          </w:p>
          <w:p w14:paraId="11CC9AA4" w14:textId="77777777" w:rsidR="00B65165" w:rsidRPr="00B65165" w:rsidRDefault="00B65165" w:rsidP="00B65165">
            <w:pPr>
              <w:spacing w:after="0" w:line="240" w:lineRule="auto"/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</w:pPr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(Ε-</w:t>
            </w:r>
            <w:r w:rsidRPr="00B65165">
              <w:rPr>
                <w:rFonts w:ascii="Arial" w:eastAsia="Times New Roman" w:hAnsi="Arial" w:cs="Times New Roman"/>
                <w:sz w:val="16"/>
                <w:szCs w:val="24"/>
                <w:lang w:val="en-US" w:eastAsia="el-GR"/>
              </w:rPr>
              <w:t>mail</w:t>
            </w:r>
            <w:r w:rsidRPr="00B65165">
              <w:rPr>
                <w:rFonts w:ascii="Arial" w:eastAsia="Times New Roman" w:hAnsi="Arial" w:cs="Times New Roman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center"/>
          </w:tcPr>
          <w:p w14:paraId="71554D82" w14:textId="77777777" w:rsidR="00B65165" w:rsidRPr="00B65165" w:rsidRDefault="00B65165" w:rsidP="00B65165">
            <w:pPr>
              <w:spacing w:after="0" w:line="240" w:lineRule="auto"/>
              <w:ind w:right="-6878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14:paraId="2D669B18" w14:textId="77777777" w:rsidR="00B65165" w:rsidRPr="00B65165" w:rsidRDefault="00B65165" w:rsidP="00B65165">
      <w:pPr>
        <w:spacing w:after="0" w:line="240" w:lineRule="auto"/>
        <w:rPr>
          <w:rFonts w:ascii="Arial" w:eastAsia="Times New Roman" w:hAnsi="Arial" w:cs="Times New Roman"/>
          <w:b/>
          <w:sz w:val="28"/>
          <w:szCs w:val="24"/>
          <w:lang w:eastAsia="el-GR"/>
        </w:rPr>
      </w:pPr>
    </w:p>
    <w:p w14:paraId="5458B02C" w14:textId="77777777" w:rsidR="00B65165" w:rsidRPr="00B65165" w:rsidRDefault="00B65165" w:rsidP="00B65165">
      <w:pPr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el-GR"/>
        </w:rPr>
      </w:pPr>
    </w:p>
    <w:p w14:paraId="696B7A9F" w14:textId="77777777" w:rsidR="00B65165" w:rsidRPr="00B65165" w:rsidRDefault="00B65165" w:rsidP="00B6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  <w:sectPr w:rsidR="00B65165" w:rsidRPr="00B65165">
          <w:headerReference w:type="default" r:id="rId7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B65165" w:rsidRPr="00B65165" w14:paraId="1247AFD7" w14:textId="77777777" w:rsidTr="007D6191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B4C2284" w14:textId="77777777" w:rsidR="00B65165" w:rsidRPr="00B65165" w:rsidRDefault="00B65165" w:rsidP="00B65165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  <w:p w14:paraId="12D50C5B" w14:textId="77777777" w:rsidR="00B65165" w:rsidRPr="00B65165" w:rsidRDefault="00B65165" w:rsidP="00B65165">
            <w:pPr>
              <w:spacing w:after="0" w:line="240" w:lineRule="auto"/>
              <w:ind w:right="12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B6516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Με ατομική μου ευθύνη και γνωρίζοντας τις κυρώσεις </w:t>
            </w:r>
            <w:r w:rsidRPr="00B6516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el-GR"/>
              </w:rPr>
              <w:t>(3)</w:t>
            </w:r>
            <w:r w:rsidRPr="00B6516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B65165" w:rsidRPr="00B65165" w14:paraId="7E3EFB5F" w14:textId="77777777" w:rsidTr="007D6191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63318818" w14:textId="77777777" w:rsidR="00B65165" w:rsidRPr="00B65165" w:rsidRDefault="00B65165" w:rsidP="00B65165">
            <w:pPr>
              <w:spacing w:before="60" w:after="0" w:line="240" w:lineRule="auto"/>
              <w:ind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B65165" w:rsidRPr="00B65165" w14:paraId="64B3E642" w14:textId="77777777" w:rsidTr="007D6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3E78FA" w14:textId="77777777" w:rsidR="00B65165" w:rsidRPr="00B65165" w:rsidRDefault="00B65165" w:rsidP="00B65165">
            <w:pPr>
              <w:numPr>
                <w:ilvl w:val="0"/>
                <w:numId w:val="1"/>
              </w:numPr>
              <w:spacing w:before="60" w:after="0" w:line="240" w:lineRule="auto"/>
              <w:ind w:left="284" w:right="125" w:hanging="28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B6516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Είμαι μέλος Δ.Ε.Π . (_________________</w:t>
            </w:r>
            <w:r w:rsidRPr="00B65165">
              <w:rPr>
                <w:rFonts w:ascii="Arial" w:eastAsia="Times New Roman" w:hAnsi="Arial" w:cs="Arial"/>
                <w:i/>
                <w:iCs/>
                <w:color w:val="FF0000"/>
                <w:sz w:val="18"/>
                <w:szCs w:val="18"/>
                <w:lang w:eastAsia="el-GR"/>
              </w:rPr>
              <w:t>βαθμίδα</w:t>
            </w:r>
            <w:r w:rsidRPr="00B6516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) πλήρους απασχόλησης, με γνωστικό αντικείμενο </w:t>
            </w:r>
            <w:r w:rsidRPr="00B65165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el-GR"/>
              </w:rPr>
              <w:t>«……………………»</w:t>
            </w:r>
          </w:p>
        </w:tc>
      </w:tr>
      <w:tr w:rsidR="00B65165" w:rsidRPr="00B65165" w14:paraId="2135C86A" w14:textId="77777777" w:rsidTr="007D6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4957134" w14:textId="77777777" w:rsidR="00B65165" w:rsidRPr="00B65165" w:rsidRDefault="00B65165" w:rsidP="00B65165">
            <w:pPr>
              <w:numPr>
                <w:ilvl w:val="0"/>
                <w:numId w:val="1"/>
              </w:numPr>
              <w:spacing w:before="60" w:after="0" w:line="240" w:lineRule="auto"/>
              <w:ind w:left="284" w:right="125" w:hanging="28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B6516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Δεν αποχωρώ από την υπηρεσία λόγω συμπλήρωσης ορίου ηλικίας κατά τη διάρκεια της </w:t>
            </w:r>
            <w:proofErr w:type="spellStart"/>
            <w:r w:rsidRPr="00B6516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προκηρυσσόμενης</w:t>
            </w:r>
            <w:proofErr w:type="spellEnd"/>
            <w:r w:rsidRPr="00B6516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θητείας έως την 31/08/2025</w:t>
            </w:r>
          </w:p>
          <w:p w14:paraId="5424C210" w14:textId="47EA478E" w:rsidR="00B65165" w:rsidRPr="00B65165" w:rsidRDefault="00B65165" w:rsidP="00B65165">
            <w:pPr>
              <w:numPr>
                <w:ilvl w:val="0"/>
                <w:numId w:val="1"/>
              </w:numPr>
              <w:spacing w:before="60" w:after="0" w:line="240" w:lineRule="auto"/>
              <w:ind w:left="284" w:right="125" w:hanging="284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  <w:r w:rsidRPr="00B6516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>Έχω τοποθετηθεί και υπηρετώ στο Εργαστήριο</w:t>
            </w:r>
            <w:r w:rsidR="008C43E2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Γνωστικής Νευροεπιστήμης</w:t>
            </w:r>
            <w:bookmarkStart w:id="0" w:name="_GoBack"/>
            <w:bookmarkEnd w:id="0"/>
            <w:r w:rsidRPr="00B65165">
              <w:rPr>
                <w:rFonts w:ascii="Arial" w:eastAsia="Times New Roman" w:hAnsi="Arial" w:cs="Arial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B65165" w:rsidRPr="00B65165" w14:paraId="35DC1875" w14:textId="77777777" w:rsidTr="007D6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75653DD" w14:textId="77777777" w:rsidR="00B65165" w:rsidRPr="00B65165" w:rsidRDefault="00B65165" w:rsidP="00B65165">
            <w:pPr>
              <w:spacing w:before="60" w:after="0" w:line="240" w:lineRule="auto"/>
              <w:ind w:left="284"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B65165" w:rsidRPr="00B65165" w14:paraId="2508CCBB" w14:textId="77777777" w:rsidTr="007D6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7A30BCE" w14:textId="77777777" w:rsidR="00B65165" w:rsidRPr="00B65165" w:rsidRDefault="00B65165" w:rsidP="00B65165">
            <w:pPr>
              <w:spacing w:before="60" w:after="0" w:line="240" w:lineRule="auto"/>
              <w:ind w:left="284" w:right="125"/>
              <w:rPr>
                <w:rFonts w:ascii="Arial" w:eastAsia="Times New Roman" w:hAnsi="Arial" w:cs="Arial"/>
                <w:sz w:val="18"/>
                <w:szCs w:val="18"/>
                <w:lang w:eastAsia="el-GR"/>
              </w:rPr>
            </w:pPr>
          </w:p>
        </w:tc>
      </w:tr>
      <w:tr w:rsidR="00B65165" w:rsidRPr="00B65165" w14:paraId="4FA4B7FB" w14:textId="77777777" w:rsidTr="007D6191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DA2F52D" w14:textId="77777777" w:rsidR="00B65165" w:rsidRPr="00B65165" w:rsidRDefault="00B65165" w:rsidP="00B65165">
            <w:pPr>
              <w:spacing w:before="60" w:after="0" w:line="240" w:lineRule="auto"/>
              <w:ind w:right="125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</w:pPr>
            <w:r w:rsidRPr="00B65165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</w:t>
            </w:r>
            <w:r w:rsidRPr="00B65165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l-GR"/>
              </w:rPr>
              <w:t>(4)</w:t>
            </w:r>
          </w:p>
        </w:tc>
      </w:tr>
    </w:tbl>
    <w:p w14:paraId="7D3302F4" w14:textId="77777777" w:rsidR="00B65165" w:rsidRPr="00B65165" w:rsidRDefault="00B65165" w:rsidP="00B65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290544A0" w14:textId="77777777" w:rsidR="00B65165" w:rsidRPr="00B65165" w:rsidRDefault="00B65165" w:rsidP="00B65165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B65165">
        <w:rPr>
          <w:rFonts w:ascii="Arial" w:eastAsia="Times New Roman" w:hAnsi="Arial" w:cs="Arial"/>
          <w:sz w:val="18"/>
          <w:szCs w:val="18"/>
          <w:lang w:eastAsia="el-GR"/>
        </w:rPr>
        <w:t xml:space="preserve">Ημερομηνία:      </w:t>
      </w:r>
      <w:r w:rsidRPr="00B65165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…</w:t>
      </w:r>
      <w:r w:rsidRPr="00B65165">
        <w:rPr>
          <w:rFonts w:ascii="Arial" w:eastAsia="Times New Roman" w:hAnsi="Arial" w:cs="Arial"/>
          <w:color w:val="000000"/>
          <w:sz w:val="18"/>
          <w:szCs w:val="18"/>
          <w:lang w:val="en-US" w:eastAsia="el-GR"/>
        </w:rPr>
        <w:t xml:space="preserve"> </w:t>
      </w:r>
      <w:r w:rsidRPr="00B65165">
        <w:rPr>
          <w:rFonts w:ascii="Arial" w:eastAsia="Times New Roman" w:hAnsi="Arial" w:cs="Arial"/>
          <w:color w:val="000000"/>
          <w:sz w:val="18"/>
          <w:szCs w:val="18"/>
          <w:lang w:eastAsia="el-GR"/>
        </w:rPr>
        <w:t>/…/ 20…</w:t>
      </w:r>
    </w:p>
    <w:p w14:paraId="4A267CE0" w14:textId="77777777" w:rsidR="00B65165" w:rsidRPr="00B65165" w:rsidRDefault="00B65165" w:rsidP="00B65165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4191738B" w14:textId="77777777" w:rsidR="00B65165" w:rsidRPr="00B65165" w:rsidRDefault="00B65165" w:rsidP="00B65165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B65165">
        <w:rPr>
          <w:rFonts w:ascii="Arial" w:eastAsia="Times New Roman" w:hAnsi="Arial" w:cs="Arial"/>
          <w:sz w:val="18"/>
          <w:szCs w:val="18"/>
          <w:lang w:eastAsia="el-GR"/>
        </w:rPr>
        <w:t>Ο – Η Δηλών</w:t>
      </w:r>
    </w:p>
    <w:p w14:paraId="040A70FE" w14:textId="77777777" w:rsidR="00B65165" w:rsidRPr="00B65165" w:rsidRDefault="00B65165" w:rsidP="00B6516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1F9D7D6B" w14:textId="77777777" w:rsidR="00B65165" w:rsidRPr="00B65165" w:rsidRDefault="00B65165" w:rsidP="00B6516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77E12DBC" w14:textId="77777777" w:rsidR="00B65165" w:rsidRPr="00B65165" w:rsidRDefault="00B65165" w:rsidP="00B6516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14A48A86" w14:textId="77777777" w:rsidR="00B65165" w:rsidRPr="00B65165" w:rsidRDefault="00B65165" w:rsidP="00B65165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</w:p>
    <w:p w14:paraId="0762E8A9" w14:textId="77777777" w:rsidR="00B65165" w:rsidRPr="00B65165" w:rsidRDefault="00B65165" w:rsidP="00B65165">
      <w:pPr>
        <w:spacing w:after="0" w:line="240" w:lineRule="auto"/>
        <w:ind w:right="484"/>
        <w:jc w:val="right"/>
        <w:rPr>
          <w:rFonts w:ascii="Arial" w:eastAsia="Times New Roman" w:hAnsi="Arial" w:cs="Arial"/>
          <w:sz w:val="18"/>
          <w:szCs w:val="18"/>
          <w:lang w:eastAsia="el-GR"/>
        </w:rPr>
      </w:pPr>
      <w:r w:rsidRPr="00B65165">
        <w:rPr>
          <w:rFonts w:ascii="Arial" w:eastAsia="Times New Roman" w:hAnsi="Arial" w:cs="Arial"/>
          <w:sz w:val="18"/>
          <w:szCs w:val="18"/>
          <w:lang w:eastAsia="el-GR"/>
        </w:rPr>
        <w:t>(Υπογραφή)</w:t>
      </w:r>
    </w:p>
    <w:p w14:paraId="788454C9" w14:textId="77777777" w:rsidR="00B65165" w:rsidRPr="00B65165" w:rsidRDefault="00B65165" w:rsidP="00B65165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18"/>
          <w:lang w:eastAsia="el-GR"/>
        </w:rPr>
      </w:pPr>
    </w:p>
    <w:p w14:paraId="07B5A878" w14:textId="77777777" w:rsidR="00B65165" w:rsidRPr="00B65165" w:rsidRDefault="00B65165" w:rsidP="00B65165">
      <w:pPr>
        <w:spacing w:after="0" w:line="240" w:lineRule="auto"/>
        <w:jc w:val="both"/>
        <w:rPr>
          <w:rFonts w:ascii="Arial" w:eastAsia="Times New Roman" w:hAnsi="Arial" w:cs="Times New Roman"/>
          <w:sz w:val="18"/>
          <w:szCs w:val="24"/>
          <w:lang w:eastAsia="el-GR"/>
        </w:rPr>
      </w:pPr>
    </w:p>
    <w:p w14:paraId="5F0CCA66" w14:textId="77777777" w:rsidR="00B65165" w:rsidRPr="00B65165" w:rsidRDefault="00B65165" w:rsidP="00B65165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B65165">
        <w:rPr>
          <w:rFonts w:ascii="Arial" w:eastAsia="Times New Roman" w:hAnsi="Arial" w:cs="Arial"/>
          <w:sz w:val="18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08BD9DD9" w14:textId="77777777" w:rsidR="00B65165" w:rsidRPr="00B65165" w:rsidRDefault="00B65165" w:rsidP="00B65165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B65165">
        <w:rPr>
          <w:rFonts w:ascii="Arial" w:eastAsia="Times New Roman" w:hAnsi="Arial" w:cs="Arial"/>
          <w:sz w:val="18"/>
          <w:szCs w:val="24"/>
          <w:lang w:eastAsia="el-GR"/>
        </w:rPr>
        <w:t xml:space="preserve">(2) Αναγράφεται ολογράφως. </w:t>
      </w:r>
    </w:p>
    <w:p w14:paraId="6D5D4BCC" w14:textId="77777777" w:rsidR="00B65165" w:rsidRPr="00B65165" w:rsidRDefault="00B65165" w:rsidP="00B65165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B65165">
        <w:rPr>
          <w:rFonts w:ascii="Arial" w:eastAsia="Times New Roman" w:hAnsi="Arial" w:cs="Arial"/>
          <w:sz w:val="18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F31B344" w14:textId="77777777" w:rsidR="00B65165" w:rsidRPr="00B65165" w:rsidRDefault="00B65165" w:rsidP="00B65165">
      <w:pPr>
        <w:spacing w:after="0" w:line="240" w:lineRule="auto"/>
        <w:ind w:left="-180"/>
        <w:jc w:val="both"/>
        <w:rPr>
          <w:rFonts w:ascii="Arial" w:eastAsia="Times New Roman" w:hAnsi="Arial" w:cs="Arial"/>
          <w:sz w:val="18"/>
          <w:szCs w:val="24"/>
          <w:lang w:eastAsia="el-GR"/>
        </w:rPr>
      </w:pPr>
      <w:r w:rsidRPr="00B65165">
        <w:rPr>
          <w:rFonts w:ascii="Arial" w:eastAsia="Times New Roman" w:hAnsi="Arial" w:cs="Arial"/>
          <w:sz w:val="18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20B70FBF" w14:textId="77777777" w:rsidR="00B65165" w:rsidRPr="00B65165" w:rsidRDefault="00B65165" w:rsidP="00B65165"/>
    <w:p w14:paraId="2A933270" w14:textId="77777777" w:rsidR="003C0E1E" w:rsidRDefault="003C0E1E"/>
    <w:sectPr w:rsidR="003C0E1E">
      <w:headerReference w:type="default" r:id="rId8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F218ED" w14:textId="77777777" w:rsidR="00000000" w:rsidRDefault="008C43E2">
      <w:pPr>
        <w:spacing w:after="0" w:line="240" w:lineRule="auto"/>
      </w:pPr>
      <w:r>
        <w:separator/>
      </w:r>
    </w:p>
  </w:endnote>
  <w:endnote w:type="continuationSeparator" w:id="0">
    <w:p w14:paraId="6A729C45" w14:textId="77777777" w:rsidR="00000000" w:rsidRDefault="008C4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4E466" w14:textId="77777777" w:rsidR="00000000" w:rsidRDefault="008C43E2">
      <w:pPr>
        <w:spacing w:after="0" w:line="240" w:lineRule="auto"/>
      </w:pPr>
      <w:r>
        <w:separator/>
      </w:r>
    </w:p>
  </w:footnote>
  <w:footnote w:type="continuationSeparator" w:id="0">
    <w:p w14:paraId="498436CF" w14:textId="77777777" w:rsidR="00000000" w:rsidRDefault="008C4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3D646" w14:textId="77777777" w:rsidR="00C83A6E" w:rsidRDefault="00B65165">
    <w:pPr>
      <w:pStyle w:val="Header"/>
      <w:jc w:val="center"/>
      <w:rPr>
        <w:b/>
        <w:sz w:val="16"/>
      </w:rPr>
    </w:pPr>
    <w:r>
      <w:rPr>
        <w:noProof/>
      </w:rPr>
      <w:drawing>
        <wp:inline distT="0" distB="0" distL="0" distR="0" wp14:anchorId="29DEA673" wp14:editId="5DA45D52">
          <wp:extent cx="564515" cy="525145"/>
          <wp:effectExtent l="0" t="0" r="6985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5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00F0" w14:textId="77777777" w:rsidR="00C83A6E" w:rsidRDefault="00B65165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00E"/>
    <w:rsid w:val="0001400E"/>
    <w:rsid w:val="003C0E1E"/>
    <w:rsid w:val="008C43E2"/>
    <w:rsid w:val="00B6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0CB8"/>
  <w15:chartTrackingRefBased/>
  <w15:docId w15:val="{4F00A8F7-3DE7-4365-9C0F-EF1F8ED18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651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651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Sotiria Lykopoulou</dc:creator>
  <cp:keywords/>
  <dc:description/>
  <cp:lastModifiedBy>Sotiria Lykopoulou</cp:lastModifiedBy>
  <cp:revision>3</cp:revision>
  <dcterms:created xsi:type="dcterms:W3CDTF">2024-09-10T06:32:00Z</dcterms:created>
  <dcterms:modified xsi:type="dcterms:W3CDTF">2024-09-10T06:35:00Z</dcterms:modified>
</cp:coreProperties>
</file>